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8" w:rsidRPr="00E2220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2220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E22208" w:rsidRPr="00E2220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208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 об имуществе и обязательствах имущественного характера</w:t>
      </w:r>
    </w:p>
    <w:p w:rsidR="00E22208" w:rsidRPr="00E2220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20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 </w:t>
      </w:r>
      <w:r w:rsidRPr="00E22208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хозяйства и продовольствия</w:t>
      </w:r>
      <w:r w:rsidRPr="00E222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22208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Ростовской области </w:t>
      </w:r>
    </w:p>
    <w:p w:rsidR="00E22208" w:rsidRPr="00E2220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208">
        <w:rPr>
          <w:rFonts w:ascii="Times New Roman" w:eastAsia="Times New Roman" w:hAnsi="Times New Roman"/>
          <w:sz w:val="24"/>
          <w:szCs w:val="24"/>
          <w:lang w:eastAsia="ru-RU"/>
        </w:rPr>
        <w:t>и членов его семьи за пери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2018</w:t>
      </w:r>
      <w:r w:rsidRPr="00E222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22208" w:rsidRPr="00E2220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983"/>
        <w:gridCol w:w="992"/>
        <w:gridCol w:w="993"/>
        <w:gridCol w:w="1416"/>
        <w:gridCol w:w="992"/>
        <w:gridCol w:w="993"/>
        <w:gridCol w:w="1558"/>
        <w:gridCol w:w="1416"/>
        <w:gridCol w:w="1559"/>
      </w:tblGrid>
      <w:tr w:rsidR="00E22208" w:rsidRPr="00E22208" w:rsidTr="00E2220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</w:t>
            </w:r>
            <w:proofErr w:type="spell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Pr="00E22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/>
            </w:r>
          </w:p>
        </w:tc>
      </w:tr>
      <w:tr w:rsidR="00E22208" w:rsidRPr="00E22208" w:rsidTr="00E2220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E222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Рачаловский</w:t>
            </w:r>
            <w:proofErr w:type="spell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1 697,0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425 582,76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E222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14/15 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1/162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147,8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BMW</w:t>
            </w: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X6</w:t>
            </w: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</w:t>
            </w:r>
            <w:proofErr w:type="spellStart"/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pel</w:t>
            </w:r>
            <w:proofErr w:type="spell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</w:t>
            </w:r>
            <w:proofErr w:type="spellStart"/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stra</w:t>
            </w:r>
            <w:proofErr w:type="spellEnd"/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грузовой: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МАЗ 5551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E222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E222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A1B" w:rsidRDefault="00EB6A1B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B6A1B" w:rsidSect="00662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6F" w:rsidRDefault="00324B6F" w:rsidP="0083295F">
      <w:pPr>
        <w:spacing w:after="0" w:line="240" w:lineRule="auto"/>
      </w:pPr>
      <w:r>
        <w:separator/>
      </w:r>
    </w:p>
  </w:endnote>
  <w:endnote w:type="continuationSeparator" w:id="0">
    <w:p w:rsidR="00324B6F" w:rsidRDefault="00324B6F" w:rsidP="0083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F" w:rsidRDefault="008329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F" w:rsidRDefault="008329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F" w:rsidRDefault="00832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6F" w:rsidRDefault="00324B6F" w:rsidP="0083295F">
      <w:pPr>
        <w:spacing w:after="0" w:line="240" w:lineRule="auto"/>
      </w:pPr>
      <w:r>
        <w:separator/>
      </w:r>
    </w:p>
  </w:footnote>
  <w:footnote w:type="continuationSeparator" w:id="0">
    <w:p w:rsidR="00324B6F" w:rsidRDefault="00324B6F" w:rsidP="0083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F" w:rsidRDefault="00832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F" w:rsidRDefault="008329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F" w:rsidRDefault="008329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1B"/>
    <w:rsid w:val="00015F3C"/>
    <w:rsid w:val="0005523F"/>
    <w:rsid w:val="00140C7E"/>
    <w:rsid w:val="001B7301"/>
    <w:rsid w:val="002019B6"/>
    <w:rsid w:val="00324B6F"/>
    <w:rsid w:val="003A6F02"/>
    <w:rsid w:val="003F3414"/>
    <w:rsid w:val="00406F2B"/>
    <w:rsid w:val="00426653"/>
    <w:rsid w:val="004904A4"/>
    <w:rsid w:val="004B253D"/>
    <w:rsid w:val="0057532E"/>
    <w:rsid w:val="00597486"/>
    <w:rsid w:val="00643251"/>
    <w:rsid w:val="006620E6"/>
    <w:rsid w:val="006D3940"/>
    <w:rsid w:val="00735F4A"/>
    <w:rsid w:val="00804F03"/>
    <w:rsid w:val="0083295F"/>
    <w:rsid w:val="00890794"/>
    <w:rsid w:val="008C4AD4"/>
    <w:rsid w:val="008C62ED"/>
    <w:rsid w:val="00975449"/>
    <w:rsid w:val="0098505E"/>
    <w:rsid w:val="00A10A16"/>
    <w:rsid w:val="00A11977"/>
    <w:rsid w:val="00A4602B"/>
    <w:rsid w:val="00B7637B"/>
    <w:rsid w:val="00B77136"/>
    <w:rsid w:val="00C55CEC"/>
    <w:rsid w:val="00CC4329"/>
    <w:rsid w:val="00D06042"/>
    <w:rsid w:val="00DF751C"/>
    <w:rsid w:val="00E161A9"/>
    <w:rsid w:val="00E22208"/>
    <w:rsid w:val="00EB6A1B"/>
    <w:rsid w:val="00EF134A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1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B6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6A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9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9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1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B6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6A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9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9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2019-05-31T14:13:00Z</dcterms:created>
  <dcterms:modified xsi:type="dcterms:W3CDTF">2019-05-31T14:13:00Z</dcterms:modified>
</cp:coreProperties>
</file>